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BACD" w14:textId="454023DD" w:rsidR="00F834AC" w:rsidRDefault="00F834AC">
      <w:pPr>
        <w:widowControl/>
      </w:pPr>
    </w:p>
    <w:p w14:paraId="6506621D" w14:textId="59BD9994" w:rsidR="005F195E" w:rsidRDefault="005F195E">
      <w:r>
        <w:rPr>
          <w:noProof/>
        </w:rPr>
        <w:drawing>
          <wp:anchor distT="0" distB="0" distL="114300" distR="114300" simplePos="0" relativeHeight="251658240" behindDoc="1" locked="0" layoutInCell="1" allowOverlap="1" wp14:anchorId="6750D113" wp14:editId="7765D02C">
            <wp:simplePos x="0" y="0"/>
            <wp:positionH relativeFrom="margin">
              <wp:align>left</wp:align>
            </wp:positionH>
            <wp:positionV relativeFrom="page">
              <wp:posOffset>461010</wp:posOffset>
            </wp:positionV>
            <wp:extent cx="5788025" cy="6188075"/>
            <wp:effectExtent l="0" t="0" r="3175" b="3175"/>
            <wp:wrapSquare wrapText="bothSides"/>
            <wp:docPr id="2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618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D03F34D" w14:textId="66F28FF2" w:rsidR="00F834AC" w:rsidRDefault="005F195E">
      <w:r>
        <w:rPr>
          <w:rFonts w:hint="eastAsia"/>
          <w:noProof/>
        </w:rPr>
        <w:drawing>
          <wp:inline distT="0" distB="0" distL="0" distR="0" wp14:anchorId="1D649816" wp14:editId="66A5BAD0">
            <wp:extent cx="6138000" cy="3290400"/>
            <wp:effectExtent l="0" t="0" r="0" b="5715"/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000" cy="32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917CD" w14:textId="77777777" w:rsidR="00F834AC" w:rsidRDefault="00F834AC">
      <w:pPr>
        <w:widowControl/>
      </w:pPr>
      <w:r>
        <w:br w:type="page"/>
      </w:r>
    </w:p>
    <w:p w14:paraId="2209A458" w14:textId="3AD98B39" w:rsidR="005F195E" w:rsidRDefault="00F834A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02D02D45" wp14:editId="2545F725">
            <wp:extent cx="6727825" cy="9366636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930" cy="937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95E" w:rsidSect="005F195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5E"/>
    <w:rsid w:val="005F195E"/>
    <w:rsid w:val="00F8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3BDB"/>
  <w15:chartTrackingRefBased/>
  <w15:docId w15:val="{5E3BEE07-D337-4084-B7B8-F8D3F152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慶福 漆</dc:creator>
  <cp:keywords/>
  <dc:description/>
  <cp:lastModifiedBy>慶福 漆</cp:lastModifiedBy>
  <cp:revision>1</cp:revision>
  <cp:lastPrinted>2025-04-23T23:35:00Z</cp:lastPrinted>
  <dcterms:created xsi:type="dcterms:W3CDTF">2025-04-23T23:30:00Z</dcterms:created>
  <dcterms:modified xsi:type="dcterms:W3CDTF">2025-04-23T23:41:00Z</dcterms:modified>
</cp:coreProperties>
</file>